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864F" w14:textId="77777777" w:rsidR="00A41AFE" w:rsidRPr="0073341E" w:rsidRDefault="00DB1D8A" w:rsidP="00A41AFE">
      <w:pPr>
        <w:jc w:val="center"/>
        <w:rPr>
          <w:b/>
        </w:rPr>
      </w:pPr>
      <w:r>
        <w:rPr>
          <w:b/>
          <w:noProof/>
          <w:lang w:eastAsia="zh-TW"/>
        </w:rPr>
        <w:pict w14:anchorId="041E5F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64.25pt;width:198pt;height:27.3pt;z-index:251660288;mso-position-horizontal-relative:page;mso-position-vertical-relative:page;mso-width-relative:margin;mso-height-relative:margin;v-text-anchor:middle" filled="f" stroked="f">
            <v:textbox inset="0,0,0,0">
              <w:txbxContent>
                <w:p w14:paraId="6FA805D6" w14:textId="77777777" w:rsidR="000C108C" w:rsidRPr="000C108C" w:rsidRDefault="000C108C" w:rsidP="000C108C">
                  <w:pPr>
                    <w:jc w:val="center"/>
                    <w:rPr>
                      <w:rFonts w:asciiTheme="majorHAnsi" w:hAnsiTheme="majorHAnsi"/>
                      <w:b/>
                      <w:sz w:val="19"/>
                      <w:szCs w:val="19"/>
                    </w:rPr>
                  </w:pPr>
                  <w:r w:rsidRPr="000C108C">
                    <w:rPr>
                      <w:rFonts w:asciiTheme="majorHAnsi" w:hAnsiTheme="majorHAnsi"/>
                      <w:b/>
                      <w:sz w:val="19"/>
                      <w:szCs w:val="19"/>
                    </w:rPr>
                    <w:t>Navajo County Superior Court</w:t>
                  </w:r>
                </w:p>
                <w:p w14:paraId="1BF4E798" w14:textId="77777777" w:rsidR="000C108C" w:rsidRPr="000C108C" w:rsidRDefault="000C108C" w:rsidP="000C108C">
                  <w:pPr>
                    <w:jc w:val="center"/>
                    <w:rPr>
                      <w:rFonts w:asciiTheme="majorHAnsi" w:hAnsiTheme="majorHAnsi"/>
                      <w:b/>
                      <w:sz w:val="19"/>
                      <w:szCs w:val="19"/>
                    </w:rPr>
                  </w:pPr>
                  <w:r w:rsidRPr="000C108C">
                    <w:rPr>
                      <w:rFonts w:asciiTheme="majorHAnsi" w:hAnsiTheme="majorHAnsi"/>
                      <w:b/>
                      <w:sz w:val="19"/>
                      <w:szCs w:val="19"/>
                    </w:rPr>
                    <w:t>Deanne M. Romo, Clerk</w:t>
                  </w:r>
                </w:p>
              </w:txbxContent>
            </v:textbox>
            <w10:wrap anchorx="page" anchory="page"/>
            <w10:anchorlock/>
          </v:shape>
        </w:pict>
      </w:r>
    </w:p>
    <w:p w14:paraId="19E050D4" w14:textId="77777777" w:rsidR="00A41AFE" w:rsidRPr="0073341E" w:rsidRDefault="00A41AFE" w:rsidP="00A41AFE">
      <w:pPr>
        <w:jc w:val="center"/>
        <w:rPr>
          <w:b/>
        </w:rPr>
      </w:pPr>
    </w:p>
    <w:p w14:paraId="4D899D79" w14:textId="77777777" w:rsidR="00A41AFE" w:rsidRPr="0073341E" w:rsidRDefault="00A41AFE" w:rsidP="00A41AFE">
      <w:pPr>
        <w:jc w:val="center"/>
        <w:rPr>
          <w:b/>
        </w:rPr>
      </w:pPr>
    </w:p>
    <w:p w14:paraId="336AF73C" w14:textId="77777777" w:rsidR="00A41AFE" w:rsidRPr="0073341E" w:rsidRDefault="00A41AFE" w:rsidP="00A41AFE">
      <w:pPr>
        <w:jc w:val="center"/>
        <w:rPr>
          <w:b/>
        </w:rPr>
      </w:pPr>
    </w:p>
    <w:p w14:paraId="299B8F31" w14:textId="77777777" w:rsidR="00A41AFE" w:rsidRPr="0073341E" w:rsidRDefault="00A41AFE" w:rsidP="00A41AFE">
      <w:pPr>
        <w:jc w:val="center"/>
        <w:rPr>
          <w:b/>
        </w:rPr>
      </w:pPr>
    </w:p>
    <w:p w14:paraId="4FD10ED6" w14:textId="77777777" w:rsidR="00A41AFE" w:rsidRPr="0073341E" w:rsidRDefault="00A41AFE" w:rsidP="00A41AFE">
      <w:pPr>
        <w:jc w:val="center"/>
        <w:rPr>
          <w:b/>
        </w:rPr>
      </w:pPr>
      <w:r w:rsidRPr="0073341E">
        <w:rPr>
          <w:b/>
        </w:rPr>
        <w:t>IN THE SUPERIOR COURT OF THE STATE OF ARIZONA</w:t>
      </w:r>
    </w:p>
    <w:p w14:paraId="2232FEE3" w14:textId="77777777" w:rsidR="00A41AFE" w:rsidRPr="0073341E" w:rsidRDefault="00A41AFE" w:rsidP="00A41AFE">
      <w:pPr>
        <w:jc w:val="center"/>
        <w:rPr>
          <w:b/>
        </w:rPr>
      </w:pPr>
    </w:p>
    <w:p w14:paraId="10DF50F4" w14:textId="569D8064" w:rsidR="00A41AFE" w:rsidRPr="0073341E" w:rsidRDefault="00A41AFE" w:rsidP="00A42210">
      <w:pPr>
        <w:jc w:val="center"/>
        <w:rPr>
          <w:b/>
        </w:rPr>
      </w:pPr>
      <w:r w:rsidRPr="0073341E">
        <w:rPr>
          <w:b/>
        </w:rPr>
        <w:t>IN AND FOR THE COUNTY OF NAVAJO</w:t>
      </w:r>
    </w:p>
    <w:p w14:paraId="7FD9E7E3" w14:textId="77777777" w:rsidR="00A42210" w:rsidRPr="0073341E" w:rsidRDefault="00A42210" w:rsidP="00A42210">
      <w:pPr>
        <w:rPr>
          <w:sz w:val="22"/>
          <w:szCs w:val="24"/>
        </w:rPr>
      </w:pPr>
      <w:bookmarkStart w:id="0" w:name="_Hlk111447764"/>
    </w:p>
    <w:tbl>
      <w:tblPr>
        <w:tblStyle w:val="TableGrid"/>
        <w:tblpPr w:leftFromText="180" w:rightFromText="180" w:vertAnchor="text" w:horzAnchor="margin" w:tblpX="468" w:tblpY="21"/>
        <w:tblW w:w="0" w:type="auto"/>
        <w:tblLook w:val="04A0" w:firstRow="1" w:lastRow="0" w:firstColumn="1" w:lastColumn="0" w:noHBand="0" w:noVBand="1"/>
      </w:tblPr>
      <w:tblGrid>
        <w:gridCol w:w="2708"/>
        <w:gridCol w:w="2625"/>
        <w:gridCol w:w="1344"/>
        <w:gridCol w:w="2387"/>
      </w:tblGrid>
      <w:tr w:rsidR="0073341E" w:rsidRPr="0073341E" w14:paraId="414B4FC0" w14:textId="77777777" w:rsidTr="00A42210">
        <w:trPr>
          <w:trHeight w:val="21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2F52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bookmarkStart w:id="1" w:name="_Hlk104967610"/>
            <w:bookmarkEnd w:id="0"/>
            <w:r w:rsidRPr="0073341E">
              <w:rPr>
                <w:b/>
                <w:sz w:val="20"/>
                <w:szCs w:val="20"/>
              </w:rPr>
              <w:t>JUDGE: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90B65" w14:textId="1093B991" w:rsidR="00A42210" w:rsidRPr="0073341E" w:rsidRDefault="00DB1D8A" w:rsidP="00A4221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Enter Superior Court Judge"/>
                <w:tag w:val="Enter Superior Court Judge"/>
                <w:id w:val="13781862"/>
                <w:placeholder>
                  <w:docPart w:val="65C6232237D947C68617788419952C34"/>
                </w:placeholder>
                <w:dropDownList>
                  <w:listItem w:value="Choose an item."/>
                  <w:listItem w:displayText="DALE P. NIELSON" w:value="DALE P. NIELSON"/>
                  <w:listItem w:displayText="JON H. SALINE" w:value="JON H. SALINE"/>
                  <w:listItem w:displayText="JOSEPH S. CLARK" w:value="JOSEPH S. CLARK"/>
                  <w:listItem w:displayText="MELINDA K. HARDY" w:value="MELINDA K. HARDY"/>
                  <w:listItem w:displayText="MICHAEL LATHAM" w:value="MICHAEL LATHAM"/>
                  <w:listItem w:displayText="MICHALA M. RUECHEL" w:value="MICHALA M. RUECHEL"/>
                  <w:listItem w:displayText="MONICA L. STAUFFER" w:value="MONICA L. STAUFFER"/>
                  <w:listItem w:displayText="WARREN J. GRANVILLE" w:value="WARREN J. GRANVILLE"/>
                </w:dropDownList>
              </w:sdtPr>
              <w:sdtEndPr/>
              <w:sdtContent>
                <w:r w:rsidR="00973198" w:rsidRPr="0073341E">
                  <w:rPr>
                    <w:b/>
                    <w:sz w:val="20"/>
                    <w:szCs w:val="20"/>
                  </w:rPr>
                  <w:t>MICHALA M. RUECHEL</w:t>
                </w:r>
              </w:sdtContent>
            </w:sdt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6FAC7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DIVISION: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FA360" w14:textId="34730D36" w:rsidR="00A42210" w:rsidRPr="0073341E" w:rsidRDefault="00DB1D8A" w:rsidP="00A4221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Enter Division / Court Location"/>
                <w:tag w:val="Enter Division / Court Location"/>
                <w:id w:val="6319632"/>
                <w:placeholder>
                  <w:docPart w:val="386D4C15CFBF4399A8DB702C5051ADB3"/>
                </w:placeholder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IS" w:value="VIS"/>
                  <w:listItem w:displayText="PRO TEMPORE" w:value="PRO TEMPORE"/>
                  <w:listItem w:displayText="COMMISSIONER" w:value="COMMISSIONER"/>
                  <w:listItem w:displayText="I - Show Low" w:value="I - Show Low"/>
                  <w:listItem w:displayText="II - Show Low" w:value="II - Show Low"/>
                  <w:listItem w:displayText="III - Show Low" w:value="III - Show Low"/>
                  <w:listItem w:displayText="IV - Show Low" w:value="IV - Show Low"/>
                  <w:listItem w:displayText="VIS - Show Low" w:value="VIS - Show Low"/>
                  <w:listItem w:displayText="PRO TEMPORE - Show Low" w:value="PRO TEMPORE - Show Low"/>
                  <w:listItem w:displayText="COMMISSIONER - Show Low" w:value="COMMISSIONER - Show Low"/>
                </w:dropDownList>
              </w:sdtPr>
              <w:sdtEndPr/>
              <w:sdtContent>
                <w:r w:rsidR="00973198" w:rsidRPr="0073341E">
                  <w:rPr>
                    <w:b/>
                    <w:sz w:val="20"/>
                    <w:szCs w:val="20"/>
                  </w:rPr>
                  <w:t>IV</w:t>
                </w:r>
              </w:sdtContent>
            </w:sdt>
          </w:p>
        </w:tc>
      </w:tr>
      <w:tr w:rsidR="0073341E" w:rsidRPr="0073341E" w14:paraId="0D16C08A" w14:textId="77777777" w:rsidTr="00A42210">
        <w:trPr>
          <w:trHeight w:val="209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433C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CLERK: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0E0A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DEANNE M. ROMO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8D25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99F08" w14:textId="2CAE23C6" w:rsidR="00A42210" w:rsidRPr="0073341E" w:rsidRDefault="00973198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04/24/2023</w:t>
            </w:r>
          </w:p>
        </w:tc>
      </w:tr>
      <w:tr w:rsidR="0073341E" w:rsidRPr="0073341E" w14:paraId="05C57ED3" w14:textId="77777777" w:rsidTr="00A42210">
        <w:trPr>
          <w:trHeight w:val="21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51E50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DEPUTY CLERK: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8B509" w14:textId="2BE772F2" w:rsidR="00A42210" w:rsidRPr="0073341E" w:rsidRDefault="00DB1D8A" w:rsidP="00A42210">
            <w:pPr>
              <w:rPr>
                <w:b/>
                <w:sz w:val="20"/>
                <w:szCs w:val="20"/>
              </w:rPr>
            </w:pPr>
            <w:sdt>
              <w:sdtPr>
                <w:rPr>
                  <w:rStyle w:val="PlaceholderText"/>
                  <w:rFonts w:cs="Times New Roman"/>
                  <w:b/>
                  <w:color w:val="auto"/>
                  <w:sz w:val="20"/>
                  <w:szCs w:val="20"/>
                </w:rPr>
                <w:alias w:val="Enter Deputy Clerk"/>
                <w:tag w:val="Enter Deputy Clerk"/>
                <w:id w:val="6319637"/>
                <w:placeholder>
                  <w:docPart w:val="88890EA006A64F51B13540FD13C76DBE"/>
                </w:placeholder>
                <w:dropDownList>
                  <w:listItem w:value="Choose an item."/>
                  <w:listItem w:displayText="ARL" w:value="ASHLEY RAWLINGS"/>
                  <w:listItem w:displayText="BRL" w:value="BEATRICE LUCERO"/>
                  <w:listItem w:displayText="CBL" w:value="CHERIE BAY"/>
                  <w:listItem w:displayText="EKF" w:value="EMILY FONT "/>
                  <w:listItem w:displayText="LCJ" w:value="LACHELLE JOHNSON"/>
                  <w:listItem w:displayText="LBE" w:value="LYNN BEGAY"/>
                  <w:listItem w:displayText="SNW" w:value="SHAWNA WILLIAMS"/>
                  <w:listItem w:displayText="SRH" w:value="SHEA HANSON"/>
                  <w:listItem w:displayText="SMD" w:value="SIERRA DARLING"/>
                  <w:listItem w:displayText="SCH" w:value="SPENCER HOLMAN"/>
                  <w:listItem w:displayText="SJB" w:value="STARLENA BEGAY"/>
                  <w:listItem w:displayText="VMQ" w:value="VANESSA QUEZADA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973198" w:rsidRPr="0073341E">
                  <w:rPr>
                    <w:rStyle w:val="PlaceholderText"/>
                    <w:rFonts w:cs="Times New Roman"/>
                    <w:b/>
                    <w:color w:val="auto"/>
                    <w:sz w:val="20"/>
                    <w:szCs w:val="20"/>
                  </w:rPr>
                  <w:t>BRL</w:t>
                </w:r>
              </w:sdtContent>
            </w:sdt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5E92A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B5EFAB9" w14:textId="39FC4235" w:rsidR="00A42210" w:rsidRPr="0073341E" w:rsidRDefault="00973198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3:16 p.m.</w:t>
            </w:r>
          </w:p>
        </w:tc>
      </w:tr>
      <w:tr w:rsidR="0073341E" w:rsidRPr="0073341E" w14:paraId="3582104D" w14:textId="77777777" w:rsidTr="00A42210">
        <w:trPr>
          <w:trHeight w:val="425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F229F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  <w:r w:rsidRPr="0073341E">
              <w:rPr>
                <w:b/>
                <w:sz w:val="20"/>
                <w:szCs w:val="20"/>
              </w:rPr>
              <w:t>COURT REPORTER:</w:t>
            </w:r>
          </w:p>
        </w:tc>
        <w:sdt>
          <w:sdtPr>
            <w:rPr>
              <w:b/>
              <w:sz w:val="20"/>
              <w:szCs w:val="20"/>
            </w:rPr>
            <w:alias w:val="Enter Court Reporter"/>
            <w:tag w:val="Enter Court Reporter"/>
            <w:id w:val="13781877"/>
            <w:placeholder>
              <w:docPart w:val="93784230C2A5441889D674A94C669B7B"/>
            </w:placeholder>
            <w:dropDownList>
              <w:listItem w:displayText="Choose an item." w:value=""/>
              <w:listItem w:displayText="None" w:value="None"/>
              <w:listItem w:displayText="Digitally Recorded - I" w:value="Digitally Recorded - I"/>
              <w:listItem w:displayText="Digitally Recorded - II" w:value="Digitally Recorded - II"/>
              <w:listItem w:displayText="Digitally Recorded - III" w:value="Digitally Recorded - III"/>
              <w:listItem w:displayText="Digitally Recorded - IV" w:value="Digitally Recorded - IV"/>
              <w:listItem w:displayText="Digitally Recorded - H2" w:value="Digitally Recorded - H2"/>
              <w:listItem w:displayText="Digitally Recorded - Show Low" w:value="Digitally Recorded - Show Low"/>
              <w:listItem w:displayText="Digitally Recorded - Portable" w:value="Digitally Recorded - Portable"/>
              <w:listItem w:displayText="Annette Satterlee" w:value="Annette Satterlee"/>
              <w:listItem w:displayText="Josie Roper" w:value="Josie Roper"/>
              <w:listItem w:displayText="Kelly Palmer" w:value="Kelly Palmer"/>
              <w:listItem w:displayText="Lerryn Roberds" w:value="Lerryn Roberds"/>
              <w:listItem w:displayText="Michelle Seymour" w:value="Michelle Seymour"/>
              <w:listItem w:displayText="Clark Edwards" w:value="Clark Edwards"/>
              <w:listItem w:displayText="Cori Brickey" w:value="Cori Brickey"/>
            </w:dropDownList>
          </w:sdtPr>
          <w:sdtEndPr/>
          <w:sdtContent>
            <w:tc>
              <w:tcPr>
                <w:tcW w:w="262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7FFE98D" w14:textId="2C5A06FA" w:rsidR="00A42210" w:rsidRPr="0073341E" w:rsidRDefault="00973198" w:rsidP="00A42210">
                <w:pPr>
                  <w:rPr>
                    <w:b/>
                    <w:sz w:val="20"/>
                    <w:szCs w:val="20"/>
                  </w:rPr>
                </w:pPr>
                <w:r w:rsidRPr="0073341E">
                  <w:rPr>
                    <w:b/>
                    <w:sz w:val="20"/>
                    <w:szCs w:val="20"/>
                  </w:rPr>
                  <w:t>Digitally Recorded - IV</w:t>
                </w:r>
              </w:p>
            </w:tc>
          </w:sdtContent>
        </w:sdt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080759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</w:p>
          <w:p w14:paraId="5FAFC47A" w14:textId="291E008E" w:rsidR="00A42210" w:rsidRPr="0073341E" w:rsidRDefault="00A42210" w:rsidP="00A42210">
            <w:pPr>
              <w:rPr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51158A1" w14:textId="77777777" w:rsidR="00A42210" w:rsidRPr="0073341E" w:rsidRDefault="00A42210" w:rsidP="00A42210">
            <w:pPr>
              <w:rPr>
                <w:b/>
                <w:sz w:val="20"/>
                <w:szCs w:val="20"/>
              </w:rPr>
            </w:pPr>
          </w:p>
        </w:tc>
        <w:bookmarkEnd w:id="1"/>
      </w:tr>
    </w:tbl>
    <w:p w14:paraId="73535411" w14:textId="5ECD04EA" w:rsidR="00A42210" w:rsidRPr="0073341E" w:rsidRDefault="00A42210" w:rsidP="00A42210">
      <w:pPr>
        <w:rPr>
          <w:b/>
        </w:rPr>
      </w:pPr>
    </w:p>
    <w:p w14:paraId="7A425ED8" w14:textId="77777777" w:rsidR="00A42210" w:rsidRPr="0073341E" w:rsidRDefault="00A42210" w:rsidP="00A4221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41AFE" w:rsidRPr="0073341E" w14:paraId="1D23AA27" w14:textId="77777777" w:rsidTr="00A42210">
        <w:trPr>
          <w:trHeight w:val="432"/>
        </w:trPr>
        <w:tc>
          <w:tcPr>
            <w:tcW w:w="108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316CB1" w14:textId="77777777" w:rsidR="00A41AFE" w:rsidRPr="0073341E" w:rsidRDefault="00A41A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3341E">
              <w:rPr>
                <w:b/>
                <w:sz w:val="20"/>
                <w:szCs w:val="20"/>
              </w:rPr>
              <w:t>MINUTE ENTRY</w:t>
            </w:r>
          </w:p>
        </w:tc>
      </w:tr>
    </w:tbl>
    <w:p w14:paraId="7C436A90" w14:textId="77777777" w:rsidR="00A41AFE" w:rsidRPr="0073341E" w:rsidRDefault="00A41AFE" w:rsidP="00A41AFE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41AFE" w:rsidRPr="0073341E" w14:paraId="67DF4E7E" w14:textId="77777777" w:rsidTr="00A41AFE">
        <w:tc>
          <w:tcPr>
            <w:tcW w:w="5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15C12B2" w14:textId="6DC331E8" w:rsidR="00A41AFE" w:rsidRPr="0073341E" w:rsidRDefault="00973198">
            <w:pPr>
              <w:rPr>
                <w:b/>
              </w:rPr>
            </w:pPr>
            <w:r w:rsidRPr="0073341E">
              <w:rPr>
                <w:b/>
              </w:rPr>
              <w:t>GORDON GROSS, et al.,</w:t>
            </w:r>
          </w:p>
          <w:p w14:paraId="0445FE39" w14:textId="77777777" w:rsidR="00A41AFE" w:rsidRPr="0073341E" w:rsidRDefault="00A41AFE">
            <w:pPr>
              <w:rPr>
                <w:b/>
              </w:rPr>
            </w:pPr>
          </w:p>
          <w:p w14:paraId="0C369618" w14:textId="77777777" w:rsidR="00A41AFE" w:rsidRPr="0073341E" w:rsidRDefault="00A41AFE">
            <w:pPr>
              <w:rPr>
                <w:b/>
              </w:rPr>
            </w:pPr>
            <w:r w:rsidRPr="0073341E">
              <w:rPr>
                <w:b/>
              </w:rPr>
              <w:t xml:space="preserve">                   P</w:t>
            </w:r>
            <w:r w:rsidR="009C73D2" w:rsidRPr="0073341E">
              <w:rPr>
                <w:b/>
              </w:rPr>
              <w:t>laintiff,</w:t>
            </w:r>
          </w:p>
          <w:p w14:paraId="2528D1D7" w14:textId="77777777" w:rsidR="00A41AFE" w:rsidRPr="0073341E" w:rsidRDefault="00A41AFE">
            <w:pPr>
              <w:rPr>
                <w:b/>
              </w:rPr>
            </w:pPr>
          </w:p>
          <w:p w14:paraId="2A06E4A5" w14:textId="77777777" w:rsidR="00A41AFE" w:rsidRPr="0073341E" w:rsidRDefault="00A41AFE">
            <w:pPr>
              <w:rPr>
                <w:b/>
              </w:rPr>
            </w:pPr>
            <w:r w:rsidRPr="0073341E">
              <w:rPr>
                <w:b/>
              </w:rPr>
              <w:t>vs.</w:t>
            </w:r>
          </w:p>
          <w:p w14:paraId="657E68FA" w14:textId="77777777" w:rsidR="00A41AFE" w:rsidRPr="0073341E" w:rsidRDefault="00A41AFE">
            <w:pPr>
              <w:rPr>
                <w:b/>
              </w:rPr>
            </w:pPr>
          </w:p>
          <w:p w14:paraId="4E69D6D3" w14:textId="77777777" w:rsidR="00973198" w:rsidRPr="0073341E" w:rsidRDefault="00973198">
            <w:pPr>
              <w:rPr>
                <w:b/>
              </w:rPr>
            </w:pPr>
            <w:r w:rsidRPr="0073341E">
              <w:rPr>
                <w:b/>
              </w:rPr>
              <w:t xml:space="preserve">THE SHORES AT RAINBOW LAKE </w:t>
            </w:r>
          </w:p>
          <w:p w14:paraId="3D8E3342" w14:textId="74752DC5" w:rsidR="00A41AFE" w:rsidRPr="0073341E" w:rsidRDefault="00973198">
            <w:pPr>
              <w:rPr>
                <w:b/>
              </w:rPr>
            </w:pPr>
            <w:r w:rsidRPr="0073341E">
              <w:rPr>
                <w:b/>
              </w:rPr>
              <w:t>COMMUNITY ASSOCIATION,</w:t>
            </w:r>
          </w:p>
          <w:p w14:paraId="4CDA7988" w14:textId="77777777" w:rsidR="00973198" w:rsidRPr="0073341E" w:rsidRDefault="00973198"/>
          <w:p w14:paraId="13514F29" w14:textId="77777777" w:rsidR="00A41AFE" w:rsidRPr="0073341E" w:rsidRDefault="00A41AFE">
            <w:pPr>
              <w:rPr>
                <w:b/>
              </w:rPr>
            </w:pPr>
          </w:p>
          <w:p w14:paraId="315685C0" w14:textId="77777777" w:rsidR="00A41AFE" w:rsidRPr="0073341E" w:rsidRDefault="00A41AFE">
            <w:pPr>
              <w:rPr>
                <w:b/>
              </w:rPr>
            </w:pPr>
            <w:r w:rsidRPr="0073341E">
              <w:rPr>
                <w:b/>
              </w:rPr>
              <w:t xml:space="preserve">                   </w:t>
            </w:r>
            <w:r w:rsidR="009C73D2" w:rsidRPr="0073341E">
              <w:rPr>
                <w:b/>
              </w:rPr>
              <w:t>Defendant</w:t>
            </w:r>
            <w:r w:rsidRPr="0073341E">
              <w:rPr>
                <w:b/>
              </w:rPr>
              <w:t>.</w:t>
            </w:r>
          </w:p>
          <w:p w14:paraId="5F55F6E2" w14:textId="77777777" w:rsidR="00A41AFE" w:rsidRPr="0073341E" w:rsidRDefault="00A41AFE">
            <w:pPr>
              <w:rPr>
                <w:b/>
              </w:rPr>
            </w:pPr>
          </w:p>
        </w:tc>
        <w:tc>
          <w:tcPr>
            <w:tcW w:w="54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ED17A9" w14:textId="301E8B2C" w:rsidR="00A41AFE" w:rsidRPr="0073341E" w:rsidRDefault="00A41AFE" w:rsidP="00A41AFE">
            <w:r w:rsidRPr="0073341E">
              <w:rPr>
                <w:b/>
              </w:rPr>
              <w:t>Case No.</w:t>
            </w:r>
            <w:r w:rsidR="00A0479C" w:rsidRPr="0073341E">
              <w:rPr>
                <w:b/>
              </w:rPr>
              <w:t xml:space="preserve"> </w:t>
            </w:r>
            <w:r w:rsidR="00973198" w:rsidRPr="0073341E">
              <w:rPr>
                <w:b/>
              </w:rPr>
              <w:t>S0900CV202200042</w:t>
            </w:r>
          </w:p>
          <w:p w14:paraId="45B1AD40" w14:textId="77777777" w:rsidR="00A41AFE" w:rsidRPr="0073341E" w:rsidRDefault="00A41AFE">
            <w:pPr>
              <w:rPr>
                <w:b/>
              </w:rPr>
            </w:pPr>
          </w:p>
          <w:p w14:paraId="4C5037A8" w14:textId="450F56EA" w:rsidR="00A41AFE" w:rsidRPr="0073341E" w:rsidRDefault="00A41AFE">
            <w:pPr>
              <w:rPr>
                <w:b/>
              </w:rPr>
            </w:pPr>
            <w:r w:rsidRPr="0073341E">
              <w:rPr>
                <w:b/>
              </w:rPr>
              <w:t>Attorneys Present</w:t>
            </w:r>
            <w:r w:rsidR="0073341E" w:rsidRPr="0073341E">
              <w:rPr>
                <w:b/>
              </w:rPr>
              <w:t xml:space="preserve"> </w:t>
            </w:r>
            <w:r w:rsidR="0073341E" w:rsidRPr="0073341E">
              <w:rPr>
                <w:b/>
                <w:i/>
                <w:iCs/>
              </w:rPr>
              <w:t>via Zoom</w:t>
            </w:r>
            <w:r w:rsidRPr="0073341E">
              <w:rPr>
                <w:b/>
              </w:rPr>
              <w:t>:</w:t>
            </w:r>
          </w:p>
          <w:p w14:paraId="3C7405D8" w14:textId="77777777" w:rsidR="00A41AFE" w:rsidRPr="0073341E" w:rsidRDefault="00A41AFE">
            <w:pPr>
              <w:rPr>
                <w:b/>
              </w:rPr>
            </w:pPr>
          </w:p>
          <w:p w14:paraId="4A10F2D4" w14:textId="65ADCCA4" w:rsidR="00A41AFE" w:rsidRPr="0073341E" w:rsidRDefault="0073341E">
            <w:pPr>
              <w:rPr>
                <w:b/>
              </w:rPr>
            </w:pPr>
            <w:r w:rsidRPr="0073341E">
              <w:rPr>
                <w:rFonts w:cs="Times New Roman"/>
                <w:b/>
              </w:rPr>
              <w:t>Matthew A. Klopp</w:t>
            </w:r>
            <w:r w:rsidR="003C2C34" w:rsidRPr="0073341E">
              <w:rPr>
                <w:b/>
              </w:rPr>
              <w:t xml:space="preserve">, </w:t>
            </w:r>
            <w:r w:rsidR="00A87777" w:rsidRPr="0073341E">
              <w:rPr>
                <w:rFonts w:cs="Times New Roman"/>
                <w:b/>
              </w:rPr>
              <w:t>Attorney for the Plaintiff</w:t>
            </w:r>
          </w:p>
          <w:p w14:paraId="0740942C" w14:textId="77777777" w:rsidR="00A41AFE" w:rsidRPr="0073341E" w:rsidRDefault="00A41AFE">
            <w:pPr>
              <w:rPr>
                <w:b/>
              </w:rPr>
            </w:pPr>
          </w:p>
          <w:p w14:paraId="538117B4" w14:textId="1135E4BD" w:rsidR="00A41AFE" w:rsidRPr="0073341E" w:rsidRDefault="0073341E">
            <w:pPr>
              <w:rPr>
                <w:b/>
              </w:rPr>
            </w:pPr>
            <w:r w:rsidRPr="0073341E">
              <w:rPr>
                <w:rFonts w:cs="Times New Roman"/>
                <w:b/>
              </w:rPr>
              <w:t>James L. Csontos</w:t>
            </w:r>
            <w:r w:rsidR="003C2C34" w:rsidRPr="0073341E">
              <w:rPr>
                <w:b/>
              </w:rPr>
              <w:t xml:space="preserve">, </w:t>
            </w:r>
            <w:r w:rsidR="00A87777" w:rsidRPr="0073341E">
              <w:rPr>
                <w:rFonts w:cs="Times New Roman"/>
                <w:b/>
              </w:rPr>
              <w:t>Attorney for the Defendant</w:t>
            </w:r>
          </w:p>
          <w:p w14:paraId="1A772551" w14:textId="77777777" w:rsidR="00A41AFE" w:rsidRPr="0073341E" w:rsidRDefault="00A41AFE">
            <w:pPr>
              <w:rPr>
                <w:b/>
              </w:rPr>
            </w:pPr>
          </w:p>
        </w:tc>
      </w:tr>
    </w:tbl>
    <w:p w14:paraId="7CD32F35" w14:textId="77777777" w:rsidR="00A41AFE" w:rsidRPr="0073341E" w:rsidRDefault="00A41AFE" w:rsidP="00A41AFE">
      <w:pPr>
        <w:rPr>
          <w:sz w:val="20"/>
          <w:szCs w:val="20"/>
        </w:rPr>
      </w:pPr>
    </w:p>
    <w:p w14:paraId="4CC6F29F" w14:textId="77777777" w:rsidR="00A41AFE" w:rsidRPr="0073341E" w:rsidRDefault="00A41AFE" w:rsidP="00A41AFE">
      <w:pPr>
        <w:rPr>
          <w:sz w:val="20"/>
          <w:szCs w:val="20"/>
        </w:rPr>
      </w:pPr>
    </w:p>
    <w:p w14:paraId="0756AD09" w14:textId="77777777" w:rsidR="00A41AFE" w:rsidRPr="0073341E" w:rsidRDefault="00A41AFE" w:rsidP="00A41AFE">
      <w:pPr>
        <w:jc w:val="center"/>
        <w:rPr>
          <w:b/>
          <w:szCs w:val="24"/>
        </w:rPr>
      </w:pPr>
      <w:r w:rsidRPr="0073341E">
        <w:rPr>
          <w:b/>
          <w:szCs w:val="24"/>
        </w:rPr>
        <w:t>HEARING</w:t>
      </w:r>
    </w:p>
    <w:p w14:paraId="2338DBA2" w14:textId="77777777" w:rsidR="00A41AFE" w:rsidRPr="0073341E" w:rsidRDefault="00A41AFE" w:rsidP="00A41AFE">
      <w:pPr>
        <w:rPr>
          <w:sz w:val="23"/>
          <w:szCs w:val="23"/>
        </w:rPr>
      </w:pPr>
    </w:p>
    <w:p w14:paraId="574E9384" w14:textId="033597C5" w:rsidR="00C2658E" w:rsidRPr="0073341E" w:rsidRDefault="00A41AFE" w:rsidP="00BE2B29">
      <w:pPr>
        <w:rPr>
          <w:sz w:val="23"/>
          <w:szCs w:val="23"/>
        </w:rPr>
      </w:pPr>
      <w:r w:rsidRPr="0073341E">
        <w:rPr>
          <w:sz w:val="23"/>
          <w:szCs w:val="23"/>
        </w:rPr>
        <w:tab/>
        <w:t xml:space="preserve">This is the date set for a hearing. </w:t>
      </w:r>
      <w:r w:rsidR="0053153B" w:rsidRPr="0073341E">
        <w:rPr>
          <w:sz w:val="23"/>
          <w:szCs w:val="23"/>
        </w:rPr>
        <w:t>The r</w:t>
      </w:r>
      <w:r w:rsidRPr="0073341E">
        <w:rPr>
          <w:sz w:val="23"/>
          <w:szCs w:val="23"/>
        </w:rPr>
        <w:t>ecord shall reflect the</w:t>
      </w:r>
      <w:r w:rsidR="00D07987" w:rsidRPr="0073341E">
        <w:rPr>
          <w:sz w:val="23"/>
          <w:szCs w:val="23"/>
        </w:rPr>
        <w:t xml:space="preserve"> absence of the parties.</w:t>
      </w:r>
    </w:p>
    <w:p w14:paraId="6192A978" w14:textId="34D4206E" w:rsidR="00F627D0" w:rsidRDefault="0073341E" w:rsidP="00B9689B">
      <w:pPr>
        <w:ind w:firstLine="720"/>
        <w:rPr>
          <w:sz w:val="23"/>
          <w:szCs w:val="23"/>
        </w:rPr>
      </w:pPr>
      <w:r>
        <w:rPr>
          <w:sz w:val="23"/>
          <w:szCs w:val="23"/>
        </w:rPr>
        <w:t>The Court noted the record Mr. Csontos filed an amend</w:t>
      </w:r>
      <w:r w:rsidR="00F627D0">
        <w:rPr>
          <w:sz w:val="23"/>
          <w:szCs w:val="23"/>
        </w:rPr>
        <w:t>ed final judgement.</w:t>
      </w:r>
    </w:p>
    <w:p w14:paraId="0DBF9E4B" w14:textId="4C15FCA8" w:rsidR="00B9689B" w:rsidRDefault="00B9689B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Mr. Csontos advised the Court of outstanding issues. Mr. Csontos advised the Court lodge form of judgment replacing the prior judgment with a new one.</w:t>
      </w:r>
    </w:p>
    <w:p w14:paraId="2385C08C" w14:textId="53531325" w:rsidR="00B9689B" w:rsidRDefault="00B9689B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Ms. Klopp advised the Court he has not seen an order or a mandate from the Court of Appeal.</w:t>
      </w:r>
    </w:p>
    <w:p w14:paraId="2D8E2B8B" w14:textId="22097A2C" w:rsidR="0073341E" w:rsidRPr="0073341E" w:rsidRDefault="00B9689B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Mr. Csontos advised the Court the Court of Appeal does not issue a mandate where they do not have jurisdiction.</w:t>
      </w:r>
    </w:p>
    <w:p w14:paraId="7C7E1B99" w14:textId="55A669CF" w:rsidR="00C2658E" w:rsidRDefault="00B9689B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Mr. Klopp advised the Court he is going to file an objection to the amended final judgment.</w:t>
      </w:r>
    </w:p>
    <w:p w14:paraId="7D63CECE" w14:textId="46097C41" w:rsidR="00F627D0" w:rsidRDefault="00F627D0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Mr. Csontos advised the Court he believes it is beneficial to have a hearing set and he will respond to the objection.</w:t>
      </w:r>
    </w:p>
    <w:p w14:paraId="64B7BEE5" w14:textId="3340CD6D" w:rsidR="00F627D0" w:rsidRDefault="00F627D0" w:rsidP="00BE2B29">
      <w:pPr>
        <w:rPr>
          <w:sz w:val="23"/>
          <w:szCs w:val="23"/>
        </w:rPr>
      </w:pPr>
      <w:r>
        <w:rPr>
          <w:sz w:val="23"/>
          <w:szCs w:val="23"/>
        </w:rPr>
        <w:tab/>
        <w:t>Mr. Klopp requested the Court schedule a hearing.</w:t>
      </w:r>
    </w:p>
    <w:p w14:paraId="51E70E3E" w14:textId="52816DD3" w:rsidR="00F627D0" w:rsidRPr="00F627D0" w:rsidRDefault="00F627D0" w:rsidP="00BE2B29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The Court scheduled </w:t>
      </w:r>
      <w:r w:rsidRPr="00F627D0">
        <w:rPr>
          <w:b/>
          <w:bCs/>
          <w:sz w:val="23"/>
          <w:szCs w:val="23"/>
        </w:rPr>
        <w:t>a hearing on the proposed final judgment on May 17, 2023 at 1:00 p.m.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The Court noted for the record all parties and counsel may appear telephonically or via Zoom.</w:t>
      </w:r>
    </w:p>
    <w:p w14:paraId="0CF5A4F6" w14:textId="345D7340" w:rsidR="0015502B" w:rsidRPr="0073341E" w:rsidRDefault="0015502B" w:rsidP="007078C1">
      <w:pPr>
        <w:rPr>
          <w:sz w:val="23"/>
          <w:szCs w:val="23"/>
        </w:rPr>
      </w:pPr>
      <w:r w:rsidRPr="0073341E">
        <w:rPr>
          <w:sz w:val="23"/>
          <w:szCs w:val="23"/>
        </w:rPr>
        <w:tab/>
        <w:t xml:space="preserve">Hearing adjourned at </w:t>
      </w:r>
      <w:r w:rsidR="00D07987" w:rsidRPr="0073341E">
        <w:rPr>
          <w:sz w:val="23"/>
          <w:szCs w:val="23"/>
        </w:rPr>
        <w:t>3:25 p.m.</w:t>
      </w:r>
    </w:p>
    <w:p w14:paraId="46C625E4" w14:textId="77777777" w:rsidR="00C2658E" w:rsidRPr="0073341E" w:rsidRDefault="0015502B" w:rsidP="00BE2B29">
      <w:pPr>
        <w:rPr>
          <w:sz w:val="23"/>
          <w:szCs w:val="23"/>
        </w:rPr>
      </w:pPr>
      <w:r w:rsidRPr="0073341E">
        <w:rPr>
          <w:sz w:val="23"/>
          <w:szCs w:val="23"/>
        </w:rPr>
        <w:t xml:space="preserve"> </w:t>
      </w:r>
    </w:p>
    <w:p w14:paraId="777C2351" w14:textId="77777777" w:rsidR="00C2658E" w:rsidRPr="0073341E" w:rsidRDefault="00C2658E" w:rsidP="00BE2B29">
      <w:pPr>
        <w:rPr>
          <w:sz w:val="20"/>
          <w:szCs w:val="20"/>
        </w:rPr>
      </w:pPr>
    </w:p>
    <w:p w14:paraId="7063D42E" w14:textId="77777777" w:rsidR="00C2658E" w:rsidRPr="0073341E" w:rsidRDefault="00C2658E" w:rsidP="00BE2B29">
      <w:pPr>
        <w:rPr>
          <w:sz w:val="20"/>
          <w:szCs w:val="20"/>
        </w:rPr>
      </w:pPr>
    </w:p>
    <w:p w14:paraId="40CFEF5B" w14:textId="0FCAE2F2" w:rsidR="00864F2E" w:rsidRPr="0073341E" w:rsidRDefault="00F53E22" w:rsidP="00BE2B29">
      <w:pPr>
        <w:rPr>
          <w:sz w:val="20"/>
          <w:szCs w:val="20"/>
        </w:rPr>
      </w:pPr>
      <w:r w:rsidRPr="0073341E">
        <w:rPr>
          <w:sz w:val="20"/>
          <w:szCs w:val="20"/>
        </w:rPr>
        <w:t xml:space="preserve">Copies to: </w:t>
      </w:r>
      <w:r w:rsidR="0073341E" w:rsidRPr="0073341E">
        <w:rPr>
          <w:sz w:val="20"/>
          <w:szCs w:val="20"/>
        </w:rPr>
        <w:t xml:space="preserve">Matthew Klopp, James Csontos, </w:t>
      </w:r>
      <w:r w:rsidRPr="0073341E">
        <w:rPr>
          <w:sz w:val="20"/>
          <w:szCs w:val="20"/>
        </w:rPr>
        <w:t>Case Flow Manager</w:t>
      </w:r>
      <w:r w:rsidR="00DB1D8A">
        <w:rPr>
          <w:noProof/>
          <w:sz w:val="20"/>
          <w:szCs w:val="20"/>
          <w:lang w:eastAsia="zh-TW"/>
        </w:rPr>
        <w:pict w14:anchorId="1C47A112">
          <v:shape id="_x0000_s1028" type="#_x0000_t202" style="position:absolute;margin-left:36pt;margin-top:702pt;width:540pt;height:.7pt;z-index:251662336;mso-position-horizontal:absolute;mso-position-horizontal-relative:page;mso-position-vertical:absolute;mso-position-vertical-relative:page;mso-width-relative:margin;mso-height-relative:margin" strokecolor="#f2f2f2 [3052]" strokeweight=".25pt">
            <v:stroke dashstyle="1 1" endcap="round"/>
            <v:textbox>
              <w:txbxContent>
                <w:p w14:paraId="5645EBF9" w14:textId="77777777" w:rsidR="00864F2E" w:rsidRDefault="00864F2E"/>
              </w:txbxContent>
            </v:textbox>
            <w10:wrap anchorx="page" anchory="page"/>
            <w10:anchorlock/>
          </v:shape>
        </w:pict>
      </w:r>
      <w:r w:rsidRPr="0073341E">
        <w:rPr>
          <w:sz w:val="20"/>
          <w:szCs w:val="20"/>
        </w:rPr>
        <w:t>, CAL</w:t>
      </w:r>
      <w:r w:rsidR="0073341E" w:rsidRPr="0073341E">
        <w:rPr>
          <w:sz w:val="20"/>
          <w:szCs w:val="20"/>
        </w:rPr>
        <w:t xml:space="preserve"> IV</w:t>
      </w:r>
    </w:p>
    <w:p w14:paraId="10F69580" w14:textId="77777777" w:rsidR="0073341E" w:rsidRPr="0073341E" w:rsidRDefault="0073341E">
      <w:pPr>
        <w:rPr>
          <w:sz w:val="23"/>
          <w:szCs w:val="23"/>
        </w:rPr>
      </w:pPr>
    </w:p>
    <w:sectPr w:rsidR="0073341E" w:rsidRPr="0073341E" w:rsidSect="00864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75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952D" w14:textId="77777777" w:rsidR="00DB1D8A" w:rsidRDefault="00DB1D8A" w:rsidP="00864F2E">
      <w:r>
        <w:separator/>
      </w:r>
    </w:p>
  </w:endnote>
  <w:endnote w:type="continuationSeparator" w:id="0">
    <w:p w14:paraId="47AF582F" w14:textId="77777777" w:rsidR="00DB1D8A" w:rsidRDefault="00DB1D8A" w:rsidP="008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69E2" w14:textId="77777777" w:rsidR="009B5DCA" w:rsidRDefault="009B5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02A6" w14:textId="77777777" w:rsidR="009B5DCA" w:rsidRDefault="009B5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2458" w14:textId="77777777" w:rsidR="009B5DCA" w:rsidRDefault="009B5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2EDC" w14:textId="77777777" w:rsidR="00DB1D8A" w:rsidRDefault="00DB1D8A" w:rsidP="00864F2E">
      <w:r>
        <w:separator/>
      </w:r>
    </w:p>
  </w:footnote>
  <w:footnote w:type="continuationSeparator" w:id="0">
    <w:p w14:paraId="505E8471" w14:textId="77777777" w:rsidR="00DB1D8A" w:rsidRDefault="00DB1D8A" w:rsidP="008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7F4E" w14:textId="77777777" w:rsidR="009B5DCA" w:rsidRDefault="009B5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64D3" w14:textId="17E710AF" w:rsidR="009B5DCA" w:rsidRPr="009B5DCA" w:rsidRDefault="009B5DCA" w:rsidP="009B5DCA">
    <w:pPr>
      <w:pStyle w:val="Header"/>
      <w:jc w:val="right"/>
      <w:rPr>
        <w:rFonts w:cs="Times New Roman"/>
        <w:color w:val="000000"/>
        <w:sz w:val="18"/>
      </w:rPr>
    </w:pPr>
    <w:r w:rsidRPr="009B5DCA">
      <w:rPr>
        <w:rFonts w:cs="Times New Roman"/>
        <w:color w:val="000000"/>
        <w:sz w:val="18"/>
      </w:rPr>
      <w:t>Filed on 4/25/2023 2:44:28 PM</w:t>
    </w:r>
  </w:p>
  <w:p w14:paraId="1677BBDB" w14:textId="77777777" w:rsidR="009B5DCA" w:rsidRPr="009B5DCA" w:rsidRDefault="009B5DCA" w:rsidP="009B5DCA">
    <w:pPr>
      <w:pStyle w:val="Header"/>
      <w:jc w:val="right"/>
      <w:rPr>
        <w:rFonts w:cs="Times New Roman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5AD6" w14:textId="77777777" w:rsidR="009B5DCA" w:rsidRDefault="009B5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FE"/>
    <w:rsid w:val="000014B9"/>
    <w:rsid w:val="00002989"/>
    <w:rsid w:val="00002CEF"/>
    <w:rsid w:val="0002292A"/>
    <w:rsid w:val="00030A73"/>
    <w:rsid w:val="00037084"/>
    <w:rsid w:val="000866DE"/>
    <w:rsid w:val="00091F09"/>
    <w:rsid w:val="00092FC1"/>
    <w:rsid w:val="000B17B3"/>
    <w:rsid w:val="000C108C"/>
    <w:rsid w:val="000C5373"/>
    <w:rsid w:val="000C5DED"/>
    <w:rsid w:val="000D62A0"/>
    <w:rsid w:val="000E3B61"/>
    <w:rsid w:val="000E694A"/>
    <w:rsid w:val="000F240B"/>
    <w:rsid w:val="000F6A63"/>
    <w:rsid w:val="001048A9"/>
    <w:rsid w:val="00104C1C"/>
    <w:rsid w:val="001158B6"/>
    <w:rsid w:val="00124DD1"/>
    <w:rsid w:val="00134B4F"/>
    <w:rsid w:val="001407DA"/>
    <w:rsid w:val="00142E94"/>
    <w:rsid w:val="0015502B"/>
    <w:rsid w:val="001569C3"/>
    <w:rsid w:val="00166140"/>
    <w:rsid w:val="00167B52"/>
    <w:rsid w:val="00191648"/>
    <w:rsid w:val="001A3AD4"/>
    <w:rsid w:val="001B1349"/>
    <w:rsid w:val="001B1CA0"/>
    <w:rsid w:val="001B25E7"/>
    <w:rsid w:val="001B5802"/>
    <w:rsid w:val="001F2C96"/>
    <w:rsid w:val="0020151D"/>
    <w:rsid w:val="00206B70"/>
    <w:rsid w:val="00211DEE"/>
    <w:rsid w:val="00214F74"/>
    <w:rsid w:val="00221539"/>
    <w:rsid w:val="00226D98"/>
    <w:rsid w:val="00263103"/>
    <w:rsid w:val="00266C09"/>
    <w:rsid w:val="00267605"/>
    <w:rsid w:val="0027092A"/>
    <w:rsid w:val="00273966"/>
    <w:rsid w:val="0027447A"/>
    <w:rsid w:val="00284EB4"/>
    <w:rsid w:val="002A4075"/>
    <w:rsid w:val="002A7F14"/>
    <w:rsid w:val="002B5FBB"/>
    <w:rsid w:val="002C2790"/>
    <w:rsid w:val="002C34A0"/>
    <w:rsid w:val="002E19E4"/>
    <w:rsid w:val="002E1F42"/>
    <w:rsid w:val="002F69DA"/>
    <w:rsid w:val="00317F1E"/>
    <w:rsid w:val="00327830"/>
    <w:rsid w:val="00331905"/>
    <w:rsid w:val="00336A11"/>
    <w:rsid w:val="003371F2"/>
    <w:rsid w:val="003414E5"/>
    <w:rsid w:val="00344D26"/>
    <w:rsid w:val="00345504"/>
    <w:rsid w:val="0034683B"/>
    <w:rsid w:val="00354C1E"/>
    <w:rsid w:val="00356CB0"/>
    <w:rsid w:val="00370C8B"/>
    <w:rsid w:val="003719C6"/>
    <w:rsid w:val="00374FCB"/>
    <w:rsid w:val="00376FC5"/>
    <w:rsid w:val="00385114"/>
    <w:rsid w:val="0039366B"/>
    <w:rsid w:val="003A5158"/>
    <w:rsid w:val="003B16B7"/>
    <w:rsid w:val="003B38F3"/>
    <w:rsid w:val="003C0678"/>
    <w:rsid w:val="003C1E4B"/>
    <w:rsid w:val="003C2C34"/>
    <w:rsid w:val="003D3724"/>
    <w:rsid w:val="003D64B5"/>
    <w:rsid w:val="003D64C2"/>
    <w:rsid w:val="003F7815"/>
    <w:rsid w:val="0040262C"/>
    <w:rsid w:val="004222CA"/>
    <w:rsid w:val="00422958"/>
    <w:rsid w:val="004373E0"/>
    <w:rsid w:val="00443D68"/>
    <w:rsid w:val="00447EAA"/>
    <w:rsid w:val="004517CF"/>
    <w:rsid w:val="00466E0B"/>
    <w:rsid w:val="004763B3"/>
    <w:rsid w:val="004775B9"/>
    <w:rsid w:val="00487DD3"/>
    <w:rsid w:val="004A0BAF"/>
    <w:rsid w:val="004A2576"/>
    <w:rsid w:val="004A57EA"/>
    <w:rsid w:val="004B781A"/>
    <w:rsid w:val="004C1B4C"/>
    <w:rsid w:val="004D5A77"/>
    <w:rsid w:val="004D61ED"/>
    <w:rsid w:val="004D7116"/>
    <w:rsid w:val="004D767A"/>
    <w:rsid w:val="004D7B89"/>
    <w:rsid w:val="004E0EDF"/>
    <w:rsid w:val="004F4258"/>
    <w:rsid w:val="005017FF"/>
    <w:rsid w:val="005065EE"/>
    <w:rsid w:val="00515F44"/>
    <w:rsid w:val="00530CE7"/>
    <w:rsid w:val="0053153B"/>
    <w:rsid w:val="00535889"/>
    <w:rsid w:val="0054411B"/>
    <w:rsid w:val="005449FF"/>
    <w:rsid w:val="00581480"/>
    <w:rsid w:val="00583584"/>
    <w:rsid w:val="0058517F"/>
    <w:rsid w:val="00593EAC"/>
    <w:rsid w:val="0059612B"/>
    <w:rsid w:val="005A2A8C"/>
    <w:rsid w:val="005B1066"/>
    <w:rsid w:val="005B67FA"/>
    <w:rsid w:val="005C34B3"/>
    <w:rsid w:val="005C5CB6"/>
    <w:rsid w:val="005E2A84"/>
    <w:rsid w:val="005E4476"/>
    <w:rsid w:val="00605078"/>
    <w:rsid w:val="0061427F"/>
    <w:rsid w:val="0061686B"/>
    <w:rsid w:val="006215F7"/>
    <w:rsid w:val="00621BAD"/>
    <w:rsid w:val="00624131"/>
    <w:rsid w:val="00626E96"/>
    <w:rsid w:val="006375CE"/>
    <w:rsid w:val="00641FEF"/>
    <w:rsid w:val="006509FC"/>
    <w:rsid w:val="00666356"/>
    <w:rsid w:val="006664EB"/>
    <w:rsid w:val="0067141F"/>
    <w:rsid w:val="0067411D"/>
    <w:rsid w:val="0068382B"/>
    <w:rsid w:val="00696571"/>
    <w:rsid w:val="00697D6E"/>
    <w:rsid w:val="006B6E79"/>
    <w:rsid w:val="006C1292"/>
    <w:rsid w:val="006C3A91"/>
    <w:rsid w:val="006C4119"/>
    <w:rsid w:val="006D713C"/>
    <w:rsid w:val="006F7EF1"/>
    <w:rsid w:val="00710097"/>
    <w:rsid w:val="0073341E"/>
    <w:rsid w:val="00733A1C"/>
    <w:rsid w:val="007345AF"/>
    <w:rsid w:val="0074114F"/>
    <w:rsid w:val="007427E8"/>
    <w:rsid w:val="00746AD0"/>
    <w:rsid w:val="00750C60"/>
    <w:rsid w:val="0075139D"/>
    <w:rsid w:val="00754880"/>
    <w:rsid w:val="0076334D"/>
    <w:rsid w:val="00765142"/>
    <w:rsid w:val="007827AC"/>
    <w:rsid w:val="007901B3"/>
    <w:rsid w:val="00795AF6"/>
    <w:rsid w:val="007A11BD"/>
    <w:rsid w:val="007A672C"/>
    <w:rsid w:val="007B66BB"/>
    <w:rsid w:val="007C1738"/>
    <w:rsid w:val="007C2317"/>
    <w:rsid w:val="007E4EEC"/>
    <w:rsid w:val="00811C93"/>
    <w:rsid w:val="00817D8C"/>
    <w:rsid w:val="00823BF3"/>
    <w:rsid w:val="00825328"/>
    <w:rsid w:val="00826073"/>
    <w:rsid w:val="00832B18"/>
    <w:rsid w:val="00841F0C"/>
    <w:rsid w:val="0084430D"/>
    <w:rsid w:val="0085022D"/>
    <w:rsid w:val="00850D69"/>
    <w:rsid w:val="00864F2E"/>
    <w:rsid w:val="00870902"/>
    <w:rsid w:val="00890B52"/>
    <w:rsid w:val="008A425E"/>
    <w:rsid w:val="008B20B1"/>
    <w:rsid w:val="008C0607"/>
    <w:rsid w:val="008C5242"/>
    <w:rsid w:val="008C6A70"/>
    <w:rsid w:val="008D0444"/>
    <w:rsid w:val="008D5C93"/>
    <w:rsid w:val="008E7F89"/>
    <w:rsid w:val="009022CA"/>
    <w:rsid w:val="00902CD1"/>
    <w:rsid w:val="00902ED6"/>
    <w:rsid w:val="009138A4"/>
    <w:rsid w:val="00913BDE"/>
    <w:rsid w:val="00922E10"/>
    <w:rsid w:val="00936E68"/>
    <w:rsid w:val="00937503"/>
    <w:rsid w:val="009417E4"/>
    <w:rsid w:val="0094524F"/>
    <w:rsid w:val="009501E3"/>
    <w:rsid w:val="00950B09"/>
    <w:rsid w:val="00954CE9"/>
    <w:rsid w:val="0095679B"/>
    <w:rsid w:val="009619C4"/>
    <w:rsid w:val="0096550B"/>
    <w:rsid w:val="00973198"/>
    <w:rsid w:val="009731A1"/>
    <w:rsid w:val="00994380"/>
    <w:rsid w:val="009A0ABA"/>
    <w:rsid w:val="009B5DCA"/>
    <w:rsid w:val="009C3D14"/>
    <w:rsid w:val="009C73D2"/>
    <w:rsid w:val="009D09A3"/>
    <w:rsid w:val="009D73F2"/>
    <w:rsid w:val="009E582C"/>
    <w:rsid w:val="00A0479C"/>
    <w:rsid w:val="00A1194A"/>
    <w:rsid w:val="00A14187"/>
    <w:rsid w:val="00A34F5D"/>
    <w:rsid w:val="00A36ACB"/>
    <w:rsid w:val="00A41AFE"/>
    <w:rsid w:val="00A42210"/>
    <w:rsid w:val="00A442B3"/>
    <w:rsid w:val="00A445A4"/>
    <w:rsid w:val="00A8444E"/>
    <w:rsid w:val="00A864C1"/>
    <w:rsid w:val="00A87777"/>
    <w:rsid w:val="00A9138E"/>
    <w:rsid w:val="00A9331B"/>
    <w:rsid w:val="00AC0268"/>
    <w:rsid w:val="00AC3E8A"/>
    <w:rsid w:val="00AD2707"/>
    <w:rsid w:val="00AD33ED"/>
    <w:rsid w:val="00AE1FAF"/>
    <w:rsid w:val="00B03343"/>
    <w:rsid w:val="00B126C0"/>
    <w:rsid w:val="00B14688"/>
    <w:rsid w:val="00B157A7"/>
    <w:rsid w:val="00B216DD"/>
    <w:rsid w:val="00B253E0"/>
    <w:rsid w:val="00B25C79"/>
    <w:rsid w:val="00B407E8"/>
    <w:rsid w:val="00B8057B"/>
    <w:rsid w:val="00B84440"/>
    <w:rsid w:val="00B9689B"/>
    <w:rsid w:val="00B9706E"/>
    <w:rsid w:val="00BB3E8D"/>
    <w:rsid w:val="00BC16EC"/>
    <w:rsid w:val="00BD0D9B"/>
    <w:rsid w:val="00BD5E75"/>
    <w:rsid w:val="00BD609F"/>
    <w:rsid w:val="00BE121F"/>
    <w:rsid w:val="00BE2B29"/>
    <w:rsid w:val="00C12063"/>
    <w:rsid w:val="00C2658E"/>
    <w:rsid w:val="00C27EA0"/>
    <w:rsid w:val="00C307AC"/>
    <w:rsid w:val="00C333B3"/>
    <w:rsid w:val="00C37A29"/>
    <w:rsid w:val="00C45FB0"/>
    <w:rsid w:val="00C51B69"/>
    <w:rsid w:val="00C53762"/>
    <w:rsid w:val="00C60851"/>
    <w:rsid w:val="00C6261C"/>
    <w:rsid w:val="00C63109"/>
    <w:rsid w:val="00C637A1"/>
    <w:rsid w:val="00C73EA1"/>
    <w:rsid w:val="00C867B6"/>
    <w:rsid w:val="00C90C25"/>
    <w:rsid w:val="00C90C80"/>
    <w:rsid w:val="00CA161F"/>
    <w:rsid w:val="00CA2A48"/>
    <w:rsid w:val="00CA37ED"/>
    <w:rsid w:val="00CA3F18"/>
    <w:rsid w:val="00CC05B3"/>
    <w:rsid w:val="00CC088D"/>
    <w:rsid w:val="00CC5119"/>
    <w:rsid w:val="00CE34D9"/>
    <w:rsid w:val="00CF4950"/>
    <w:rsid w:val="00D01966"/>
    <w:rsid w:val="00D07987"/>
    <w:rsid w:val="00D07BF6"/>
    <w:rsid w:val="00D15015"/>
    <w:rsid w:val="00D16E95"/>
    <w:rsid w:val="00D203F3"/>
    <w:rsid w:val="00D22143"/>
    <w:rsid w:val="00D3102A"/>
    <w:rsid w:val="00D31919"/>
    <w:rsid w:val="00D351E6"/>
    <w:rsid w:val="00D35206"/>
    <w:rsid w:val="00D3778A"/>
    <w:rsid w:val="00D46199"/>
    <w:rsid w:val="00D5237B"/>
    <w:rsid w:val="00D54639"/>
    <w:rsid w:val="00D57FB5"/>
    <w:rsid w:val="00D62CE2"/>
    <w:rsid w:val="00D633BC"/>
    <w:rsid w:val="00D7231F"/>
    <w:rsid w:val="00D74FEA"/>
    <w:rsid w:val="00D9203E"/>
    <w:rsid w:val="00DA382B"/>
    <w:rsid w:val="00DA616B"/>
    <w:rsid w:val="00DB1D8A"/>
    <w:rsid w:val="00DB5940"/>
    <w:rsid w:val="00DC42A7"/>
    <w:rsid w:val="00DC5583"/>
    <w:rsid w:val="00DC66DB"/>
    <w:rsid w:val="00DE07DA"/>
    <w:rsid w:val="00E1525C"/>
    <w:rsid w:val="00E1668E"/>
    <w:rsid w:val="00E2650F"/>
    <w:rsid w:val="00E32FB6"/>
    <w:rsid w:val="00E331A0"/>
    <w:rsid w:val="00E41C67"/>
    <w:rsid w:val="00E458A6"/>
    <w:rsid w:val="00E460EA"/>
    <w:rsid w:val="00E634B0"/>
    <w:rsid w:val="00E6497B"/>
    <w:rsid w:val="00E70D84"/>
    <w:rsid w:val="00E7295A"/>
    <w:rsid w:val="00E85B6F"/>
    <w:rsid w:val="00E87772"/>
    <w:rsid w:val="00EA0539"/>
    <w:rsid w:val="00EA0A3D"/>
    <w:rsid w:val="00EB2D37"/>
    <w:rsid w:val="00EC6E72"/>
    <w:rsid w:val="00ED297D"/>
    <w:rsid w:val="00ED3E9A"/>
    <w:rsid w:val="00EE493A"/>
    <w:rsid w:val="00F10639"/>
    <w:rsid w:val="00F10C8A"/>
    <w:rsid w:val="00F17DC8"/>
    <w:rsid w:val="00F30419"/>
    <w:rsid w:val="00F33EA5"/>
    <w:rsid w:val="00F45520"/>
    <w:rsid w:val="00F53E22"/>
    <w:rsid w:val="00F56408"/>
    <w:rsid w:val="00F627D0"/>
    <w:rsid w:val="00F6359B"/>
    <w:rsid w:val="00F725F7"/>
    <w:rsid w:val="00F731EF"/>
    <w:rsid w:val="00F8151B"/>
    <w:rsid w:val="00F92232"/>
    <w:rsid w:val="00FB3E11"/>
    <w:rsid w:val="00FD1B25"/>
    <w:rsid w:val="00FE0F58"/>
    <w:rsid w:val="00FE401B"/>
    <w:rsid w:val="00FE5414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6489E5D"/>
  <w15:docId w15:val="{5594DB25-2C1E-481B-B257-0E6AA20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FE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AFE"/>
    <w:rPr>
      <w:color w:val="808080"/>
    </w:rPr>
  </w:style>
  <w:style w:type="table" w:styleId="TableGrid">
    <w:name w:val="Table Grid"/>
    <w:basedOn w:val="TableNormal"/>
    <w:uiPriority w:val="59"/>
    <w:rsid w:val="00A41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C6232237D947C6861778841995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2B29-4AA6-4AB3-BBA9-5D464BB8128C}"/>
      </w:docPartPr>
      <w:docPartBody>
        <w:p w:rsidR="009135A3" w:rsidRDefault="00350937" w:rsidP="00350937">
          <w:pPr>
            <w:pStyle w:val="65C6232237D947C68617788419952C3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6D4C15CFBF4399A8DB702C5051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E0CE-4B50-4376-94B0-FD8C34BD2A52}"/>
      </w:docPartPr>
      <w:docPartBody>
        <w:p w:rsidR="009135A3" w:rsidRDefault="00350937" w:rsidP="00350937">
          <w:pPr>
            <w:pStyle w:val="386D4C15CFBF4399A8DB702C5051ADB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3784230C2A5441889D674A94C66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1B6B-2622-47A6-A2F5-5D0EB5C0BAAD}"/>
      </w:docPartPr>
      <w:docPartBody>
        <w:p w:rsidR="009135A3" w:rsidRDefault="00350937" w:rsidP="00350937">
          <w:pPr>
            <w:pStyle w:val="93784230C2A5441889D674A94C669B7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8890EA006A64F51B13540FD13C7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180A-E993-44D2-914C-7A30E6AFBF6C}"/>
      </w:docPartPr>
      <w:docPartBody>
        <w:p w:rsidR="00783E67" w:rsidRDefault="009135A3" w:rsidP="009135A3">
          <w:pPr>
            <w:pStyle w:val="88890EA006A64F51B13540FD13C76DB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8E"/>
    <w:rsid w:val="00023860"/>
    <w:rsid w:val="00077353"/>
    <w:rsid w:val="00084CC9"/>
    <w:rsid w:val="00100505"/>
    <w:rsid w:val="00137A59"/>
    <w:rsid w:val="00144F3B"/>
    <w:rsid w:val="00174F2B"/>
    <w:rsid w:val="0019477C"/>
    <w:rsid w:val="001F114E"/>
    <w:rsid w:val="002006B8"/>
    <w:rsid w:val="0020151D"/>
    <w:rsid w:val="00214D8A"/>
    <w:rsid w:val="00252FF8"/>
    <w:rsid w:val="002717F4"/>
    <w:rsid w:val="00350937"/>
    <w:rsid w:val="003A2A3A"/>
    <w:rsid w:val="00433BFE"/>
    <w:rsid w:val="004C64AA"/>
    <w:rsid w:val="004D5C7F"/>
    <w:rsid w:val="004E177A"/>
    <w:rsid w:val="00530360"/>
    <w:rsid w:val="0055523D"/>
    <w:rsid w:val="005633D8"/>
    <w:rsid w:val="0058154C"/>
    <w:rsid w:val="005A7B8E"/>
    <w:rsid w:val="005B7CDC"/>
    <w:rsid w:val="00631FF9"/>
    <w:rsid w:val="00663745"/>
    <w:rsid w:val="0069629B"/>
    <w:rsid w:val="00703264"/>
    <w:rsid w:val="00705CF0"/>
    <w:rsid w:val="00783E67"/>
    <w:rsid w:val="007C558E"/>
    <w:rsid w:val="0081501A"/>
    <w:rsid w:val="0082706F"/>
    <w:rsid w:val="00843529"/>
    <w:rsid w:val="00843D75"/>
    <w:rsid w:val="00895C59"/>
    <w:rsid w:val="008A0545"/>
    <w:rsid w:val="009135A3"/>
    <w:rsid w:val="00922920"/>
    <w:rsid w:val="00943937"/>
    <w:rsid w:val="009969D1"/>
    <w:rsid w:val="009A08D2"/>
    <w:rsid w:val="009C037B"/>
    <w:rsid w:val="009C131F"/>
    <w:rsid w:val="00A138D7"/>
    <w:rsid w:val="00A84029"/>
    <w:rsid w:val="00AA2265"/>
    <w:rsid w:val="00AB6847"/>
    <w:rsid w:val="00AE3724"/>
    <w:rsid w:val="00B44890"/>
    <w:rsid w:val="00BA4350"/>
    <w:rsid w:val="00BC7764"/>
    <w:rsid w:val="00BD5DD6"/>
    <w:rsid w:val="00C005B0"/>
    <w:rsid w:val="00C058E0"/>
    <w:rsid w:val="00C14BB7"/>
    <w:rsid w:val="00C21075"/>
    <w:rsid w:val="00C23996"/>
    <w:rsid w:val="00C34AAF"/>
    <w:rsid w:val="00C34AFA"/>
    <w:rsid w:val="00D406F6"/>
    <w:rsid w:val="00D8288A"/>
    <w:rsid w:val="00D840CD"/>
    <w:rsid w:val="00E1189A"/>
    <w:rsid w:val="00E903C9"/>
    <w:rsid w:val="00EC2D8A"/>
    <w:rsid w:val="00EE656E"/>
    <w:rsid w:val="00F0368F"/>
    <w:rsid w:val="00F24F0F"/>
    <w:rsid w:val="00F42E29"/>
    <w:rsid w:val="00F44CB1"/>
    <w:rsid w:val="00F81681"/>
    <w:rsid w:val="00F913F6"/>
    <w:rsid w:val="00FB798E"/>
    <w:rsid w:val="00FD13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5A3"/>
  </w:style>
  <w:style w:type="paragraph" w:customStyle="1" w:styleId="88890EA006A64F51B13540FD13C76DBE">
    <w:name w:val="88890EA006A64F51B13540FD13C76DBE"/>
    <w:rsid w:val="009135A3"/>
    <w:pPr>
      <w:spacing w:after="160" w:line="259" w:lineRule="auto"/>
    </w:pPr>
  </w:style>
  <w:style w:type="paragraph" w:customStyle="1" w:styleId="65C6232237D947C68617788419952C34">
    <w:name w:val="65C6232237D947C68617788419952C34"/>
    <w:rsid w:val="00350937"/>
    <w:pPr>
      <w:spacing w:after="160" w:line="259" w:lineRule="auto"/>
    </w:pPr>
  </w:style>
  <w:style w:type="paragraph" w:customStyle="1" w:styleId="386D4C15CFBF4399A8DB702C5051ADB3">
    <w:name w:val="386D4C15CFBF4399A8DB702C5051ADB3"/>
    <w:rsid w:val="00350937"/>
    <w:pPr>
      <w:spacing w:after="160" w:line="259" w:lineRule="auto"/>
    </w:pPr>
  </w:style>
  <w:style w:type="paragraph" w:customStyle="1" w:styleId="93784230C2A5441889D674A94C669B7B">
    <w:name w:val="93784230C2A5441889D674A94C669B7B"/>
    <w:rsid w:val="003509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Company>Arizona Supreme Court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Jeremy Whittaker</cp:lastModifiedBy>
  <cp:revision>2</cp:revision>
  <dcterms:created xsi:type="dcterms:W3CDTF">2026-06-02T04:52:00Z</dcterms:created>
  <dcterms:modified xsi:type="dcterms:W3CDTF">2026-06-02T04:52:00Z</dcterms:modified>
</cp:coreProperties>
</file>